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2" w:rsidRPr="00846D5A" w:rsidRDefault="004E29BC" w:rsidP="004E29BC">
      <w:pPr>
        <w:pStyle w:val="Strktcitat"/>
        <w:rPr>
          <w:sz w:val="28"/>
          <w:szCs w:val="28"/>
          <w:lang w:val="da-DK"/>
        </w:rPr>
      </w:pPr>
      <w:bookmarkStart w:id="0" w:name="_GoBack"/>
      <w:bookmarkEnd w:id="0"/>
      <w:r w:rsidRPr="00846D5A">
        <w:rPr>
          <w:sz w:val="28"/>
          <w:szCs w:val="28"/>
          <w:lang w:val="da-DK"/>
        </w:rPr>
        <w:t>Uddannelsesfaglig r</w:t>
      </w:r>
      <w:r w:rsidR="007753BB" w:rsidRPr="00846D5A">
        <w:rPr>
          <w:sz w:val="28"/>
          <w:szCs w:val="28"/>
          <w:lang w:val="da-DK"/>
        </w:rPr>
        <w:t>elevansbeskrivelse</w:t>
      </w:r>
    </w:p>
    <w:p w:rsidR="00E26FDB" w:rsidRDefault="00E26FDB">
      <w:pPr>
        <w:rPr>
          <w:lang w:val="da-DK"/>
        </w:rPr>
      </w:pPr>
      <w:r>
        <w:rPr>
          <w:lang w:val="da-DK"/>
        </w:rPr>
        <w:br w:type="page"/>
      </w:r>
    </w:p>
    <w:p w:rsidR="00E26FDB" w:rsidRDefault="00E26FDB" w:rsidP="007753BB">
      <w:pPr>
        <w:rPr>
          <w:lang w:val="da-DK"/>
        </w:rPr>
      </w:pPr>
    </w:p>
    <w:p w:rsidR="00E26FDB" w:rsidRDefault="00E26FDB" w:rsidP="007753BB">
      <w:pPr>
        <w:rPr>
          <w:lang w:val="da-DK"/>
        </w:rPr>
      </w:pPr>
    </w:p>
    <w:p w:rsidR="00E26FDB" w:rsidRPr="007753BB" w:rsidRDefault="00E26FDB" w:rsidP="007753BB">
      <w:pPr>
        <w:rPr>
          <w:lang w:val="da-DK"/>
        </w:rPr>
      </w:pPr>
    </w:p>
    <w:sectPr w:rsidR="00E26FDB" w:rsidRPr="007753B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BB" w:rsidRDefault="007753BB" w:rsidP="007753BB">
      <w:pPr>
        <w:spacing w:after="0" w:line="240" w:lineRule="auto"/>
      </w:pPr>
      <w:r>
        <w:separator/>
      </w:r>
    </w:p>
  </w:endnote>
  <w:endnote w:type="continuationSeparator" w:id="0">
    <w:p w:rsidR="007753BB" w:rsidRDefault="007753BB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4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4625" w:rsidRDefault="005D4625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B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625" w:rsidRDefault="005D46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BB" w:rsidRDefault="007753BB" w:rsidP="007753BB">
      <w:pPr>
        <w:spacing w:after="0" w:line="240" w:lineRule="auto"/>
      </w:pPr>
      <w:r>
        <w:separator/>
      </w:r>
    </w:p>
  </w:footnote>
  <w:footnote w:type="continuationSeparator" w:id="0">
    <w:p w:rsidR="007753BB" w:rsidRDefault="007753BB" w:rsidP="0077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BB" w:rsidRPr="007753BB" w:rsidRDefault="007753BB">
    <w:pPr>
      <w:pStyle w:val="Sidehoved"/>
      <w:rPr>
        <w:lang w:val="da-DK"/>
      </w:rPr>
    </w:pPr>
    <w:r w:rsidRPr="004E29BC">
      <w:rPr>
        <w:b/>
        <w:u w:val="single"/>
        <w:lang w:val="da-DK"/>
      </w:rPr>
      <w:t>Udfyldes af ansøger</w:t>
    </w:r>
    <w:r w:rsidR="00923F86">
      <w:rPr>
        <w:lang w:val="da-DK"/>
      </w:rPr>
      <w:tab/>
      <w:t xml:space="preserve">                                                                                                         </w:t>
    </w:r>
    <w:r w:rsidRPr="007753BB">
      <w:rPr>
        <w:lang w:val="da-DK"/>
      </w:rPr>
      <w:br/>
      <w:t>Navn:</w:t>
    </w:r>
    <w:r>
      <w:rPr>
        <w:lang w:val="da-DK"/>
      </w:rPr>
      <w:tab/>
    </w:r>
    <w:r w:rsidR="004E29BC">
      <w:rPr>
        <w:lang w:val="da-DK"/>
      </w:rPr>
      <w:tab/>
    </w:r>
    <w:r w:rsidR="004E29BC"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169545</wp:posOffset>
          </wp:positionV>
          <wp:extent cx="1578610" cy="502920"/>
          <wp:effectExtent l="0" t="0" r="2540" b="0"/>
          <wp:wrapTight wrapText="bothSides">
            <wp:wrapPolygon edited="0">
              <wp:start x="0" y="0"/>
              <wp:lineTo x="0" y="20455"/>
              <wp:lineTo x="21374" y="20455"/>
              <wp:lineTo x="2137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_Logo_DPU_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3BB">
      <w:rPr>
        <w:lang w:val="da-DK"/>
      </w:rPr>
      <w:br/>
      <w:t>Adgangsgivende Uddannelse:</w:t>
    </w:r>
    <w:r>
      <w:rPr>
        <w:lang w:val="da-DK"/>
      </w:rPr>
      <w:tab/>
      <w:t xml:space="preserve">                                                                                   </w:t>
    </w:r>
    <w:r w:rsidR="00923F86">
      <w:rPr>
        <w:lang w:val="da-DK"/>
      </w:rPr>
      <w:t xml:space="preserve">    </w:t>
    </w:r>
    <w:r w:rsidR="004E29BC">
      <w:rPr>
        <w:lang w:val="da-DK"/>
      </w:rPr>
      <w:br/>
    </w:r>
    <w:r>
      <w:rPr>
        <w:lang w:val="da-DK"/>
      </w:rPr>
      <w:t>Søger optag på:</w:t>
    </w:r>
    <w:r w:rsidR="004E29BC">
      <w:rPr>
        <w:lang w:val="da-DK"/>
      </w:rPr>
      <w:br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BB"/>
    <w:rsid w:val="000003E0"/>
    <w:rsid w:val="00206328"/>
    <w:rsid w:val="002570F1"/>
    <w:rsid w:val="003D1BAD"/>
    <w:rsid w:val="003E2DD6"/>
    <w:rsid w:val="004E29BC"/>
    <w:rsid w:val="005D4625"/>
    <w:rsid w:val="006E5FD2"/>
    <w:rsid w:val="006E6B7C"/>
    <w:rsid w:val="00712CB4"/>
    <w:rsid w:val="007753BB"/>
    <w:rsid w:val="00775660"/>
    <w:rsid w:val="007A3720"/>
    <w:rsid w:val="00846D5A"/>
    <w:rsid w:val="00923F86"/>
    <w:rsid w:val="00927BB4"/>
    <w:rsid w:val="0093098F"/>
    <w:rsid w:val="00A13B42"/>
    <w:rsid w:val="00A806C9"/>
    <w:rsid w:val="00B44BC6"/>
    <w:rsid w:val="00B74F41"/>
    <w:rsid w:val="00BA78F6"/>
    <w:rsid w:val="00E26FDB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7EF466-99F3-4BD7-940A-B2290FA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3BB"/>
  </w:style>
  <w:style w:type="paragraph" w:styleId="Sidefod">
    <w:name w:val="footer"/>
    <w:basedOn w:val="Normal"/>
    <w:link w:val="Sidefo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3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3BB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2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29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Thandi Kappel Pedersen</dc:creator>
  <cp:lastModifiedBy>Nina Borgbjerg Møller</cp:lastModifiedBy>
  <cp:revision>2</cp:revision>
  <cp:lastPrinted>2015-10-28T10:02:00Z</cp:lastPrinted>
  <dcterms:created xsi:type="dcterms:W3CDTF">2018-11-02T07:12:00Z</dcterms:created>
  <dcterms:modified xsi:type="dcterms:W3CDTF">2018-11-02T07:12:00Z</dcterms:modified>
</cp:coreProperties>
</file>